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AE6CF">
      <w:pPr>
        <w:pStyle w:val="2"/>
        <w:rPr>
          <w:rFonts w:ascii="Times New Roman" w:hAnsi="Times New Roman" w:eastAsia="宋体"/>
          <w:b w:val="0"/>
          <w:color w:val="auto"/>
          <w:sz w:val="24"/>
          <w:highlight w:val="none"/>
        </w:rPr>
      </w:pPr>
      <w:bookmarkStart w:id="1" w:name="_GoBack"/>
      <w:bookmarkStart w:id="0" w:name="_Toc20532"/>
      <w:r>
        <w:rPr>
          <w:rFonts w:hint="eastAsia" w:ascii="Times New Roman" w:hAnsi="Times New Roman" w:eastAsia="宋体"/>
          <w:color w:val="auto"/>
          <w:sz w:val="24"/>
          <w:highlight w:val="none"/>
        </w:rPr>
        <w:t>附件</w:t>
      </w:r>
      <w:r>
        <w:rPr>
          <w:rFonts w:ascii="Times New Roman" w:hAnsi="Times New Roman" w:eastAsia="宋体"/>
          <w:color w:val="auto"/>
          <w:sz w:val="24"/>
          <w:highlight w:val="none"/>
        </w:rPr>
        <w:t>1</w:t>
      </w:r>
      <w:r>
        <w:rPr>
          <w:rFonts w:hint="eastAsia" w:ascii="Times New Roman" w:hAnsi="Times New Roman" w:eastAsia="宋体"/>
          <w:color w:val="auto"/>
          <w:sz w:val="24"/>
          <w:highlight w:val="none"/>
        </w:rPr>
        <w:t>：法人授权委托书</w:t>
      </w:r>
      <w:bookmarkEnd w:id="0"/>
    </w:p>
    <w:bookmarkEnd w:id="1"/>
    <w:p w14:paraId="275B5220">
      <w:pPr>
        <w:pStyle w:val="5"/>
        <w:spacing w:beforeLines="86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</w:p>
    <w:p w14:paraId="74C6FF87">
      <w:pPr>
        <w:pStyle w:val="5"/>
        <w:spacing w:beforeLines="86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</w:p>
    <w:p w14:paraId="4265ECB0">
      <w:pPr>
        <w:jc w:val="center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法定代表人/负责人授权书</w:t>
      </w:r>
    </w:p>
    <w:p w14:paraId="70CAA182">
      <w:pPr>
        <w:pStyle w:val="5"/>
        <w:spacing w:beforeLines="60" w:line="360" w:lineRule="auto"/>
        <w:ind w:firstLine="210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兹授权</w:t>
      </w:r>
      <w:r>
        <w:rPr>
          <w:rFonts w:ascii="Times New Roman" w:hAnsi="Times New Roman"/>
          <w:color w:val="auto"/>
          <w:sz w:val="24"/>
          <w:szCs w:val="24"/>
          <w:highlight w:val="none"/>
          <w:u w:val="single"/>
        </w:rPr>
        <w:t xml:space="preserve">   （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  <w:u w:val="single"/>
        </w:rPr>
        <w:t>授权代理人姓名</w:t>
      </w:r>
      <w:r>
        <w:rPr>
          <w:rFonts w:ascii="Times New Roman" w:hAnsi="Times New Roman"/>
          <w:color w:val="auto"/>
          <w:sz w:val="24"/>
          <w:szCs w:val="24"/>
          <w:highlight w:val="none"/>
          <w:u w:val="single"/>
        </w:rPr>
        <w:t xml:space="preserve">）  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代表本公司就</w:t>
      </w:r>
      <w:r>
        <w:rPr>
          <w:rFonts w:ascii="Times New Roman" w:hAnsi="Times New Roman"/>
          <w:color w:val="auto"/>
          <w:sz w:val="24"/>
          <w:szCs w:val="24"/>
          <w:highlight w:val="none"/>
          <w:u w:val="single"/>
        </w:rPr>
        <w:t xml:space="preserve">（项目名称）   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的</w:t>
      </w: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比选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响应，以本公司名义处理一切与之有关的事务。　　</w:t>
      </w:r>
    </w:p>
    <w:p w14:paraId="0A7D0526">
      <w:pPr>
        <w:pStyle w:val="5"/>
        <w:spacing w:beforeLines="60" w:line="36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本授权书于__________年_____月______日生效，特此声明。</w:t>
      </w:r>
    </w:p>
    <w:p w14:paraId="4EA980DA">
      <w:pPr>
        <w:pStyle w:val="5"/>
        <w:spacing w:beforeLines="60" w:line="36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</w:p>
    <w:p w14:paraId="3F6BCF3D">
      <w:pPr>
        <w:pStyle w:val="5"/>
        <w:spacing w:beforeLines="60" w:line="36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法定代表人/负责人签字或盖章：_______________________________</w:t>
      </w:r>
    </w:p>
    <w:p w14:paraId="00760A10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被授权人签字或盖章：_______________________________</w:t>
      </w:r>
    </w:p>
    <w:p w14:paraId="7F4E2144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公司盖章：_______________________________</w:t>
      </w:r>
    </w:p>
    <w:p w14:paraId="0E5550B8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附：</w:t>
      </w:r>
    </w:p>
    <w:p w14:paraId="2BFC75FB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被授权人姓名：_______________</w:t>
      </w:r>
    </w:p>
    <w:p w14:paraId="0B2B209E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职　　　　务：_______________</w:t>
      </w:r>
    </w:p>
    <w:p w14:paraId="423D5B47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  <w:highlight w:val="none"/>
        </w:rPr>
        <w:t>电　　　　话：_______________</w:t>
      </w:r>
    </w:p>
    <w:p w14:paraId="75AC7002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</w:p>
    <w:p w14:paraId="27283407">
      <w:pPr>
        <w:pStyle w:val="5"/>
        <w:spacing w:beforeLines="60" w:line="300" w:lineRule="auto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color w:val="auto"/>
          <w:sz w:val="24"/>
          <w:szCs w:val="24"/>
          <w:highlight w:val="none"/>
        </w:rPr>
        <w:t>附：法人及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>被授权人的身份证明：有效的身份证正反面复印件，或有效的护照复印件。</w:t>
      </w:r>
    </w:p>
    <w:p w14:paraId="74EE87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BA4699"/>
    <w:rsid w:val="029D64EA"/>
    <w:rsid w:val="FDB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329</Characters>
  <Lines>0</Lines>
  <Paragraphs>0</Paragraphs>
  <TotalTime>0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2025-07-14T20:28:00Z</dcterms:created>
  <dc:creator>丰子</dc:creator>
  <cp:lastModifiedBy>Xzn</cp:lastModifiedBy>
  <dcterms:modified xsi:type="dcterms:W3CDTF">2025-11-20T00:02:22Z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F0C3A1CEC8E54AD786771F4D2C3E6C20_13</vt:lpwstr>
  </property>
</Properties>
</file>