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3B44F">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马坊村702号院-7号楼（丽泽1-原4号楼）</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楼体抗震加固（室内部分）提升项目清单编制说明</w:t>
      </w:r>
      <w:bookmarkEnd w:id="0"/>
    </w:p>
    <w:p w14:paraId="399DC037">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Verdana" w:hAnsi="Verdana"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bookmarkStart w:id="3" w:name="_GoBack"/>
      <w:r>
        <w:rPr>
          <w:rFonts w:hint="eastAsia" w:ascii="宋体" w:hAnsi="宋体" w:eastAsia="宋体" w:cs="宋体"/>
          <w:color w:val="222222"/>
          <w:sz w:val="24"/>
          <w:szCs w:val="24"/>
          <w:highlight w:val="none"/>
        </w:rPr>
        <w:t>工程名称：马坊村702号院-7号楼（丽泽1-原4号楼）楼体抗震加固（室内部分）提升项目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highlight w:val="none"/>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本工程为既有建筑局部改造，改造面积约1600m2。改造内容包括，拆除既有装修，结构加固等</w:t>
      </w:r>
    </w:p>
    <w:bookmarkEnd w:id="3"/>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马坊村702号院-7号楼（丽泽1-原4号楼）楼体抗震加固（室内部分）提升项目</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拆除工程、结构加固工程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4、马坊村702号院-7号楼（丽泽1-原4号楼）楼体抗震加固（室内部分）提升项目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E05DA"/>
    <w:rsid w:val="103739D1"/>
    <w:rsid w:val="10871A8F"/>
    <w:rsid w:val="10AF45FB"/>
    <w:rsid w:val="10EC17B7"/>
    <w:rsid w:val="11C06F1F"/>
    <w:rsid w:val="11CE37D3"/>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DE72E4"/>
    <w:rsid w:val="161C705D"/>
    <w:rsid w:val="165602CE"/>
    <w:rsid w:val="16615AF9"/>
    <w:rsid w:val="169B58ED"/>
    <w:rsid w:val="16D50F3F"/>
    <w:rsid w:val="16E8757C"/>
    <w:rsid w:val="16FF17F3"/>
    <w:rsid w:val="1704592A"/>
    <w:rsid w:val="17527194"/>
    <w:rsid w:val="17CA7F97"/>
    <w:rsid w:val="18200ABC"/>
    <w:rsid w:val="18410509"/>
    <w:rsid w:val="184537B2"/>
    <w:rsid w:val="18842C1C"/>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951F5"/>
    <w:rsid w:val="23CF04E6"/>
    <w:rsid w:val="241B1FF9"/>
    <w:rsid w:val="2420245E"/>
    <w:rsid w:val="24245F59"/>
    <w:rsid w:val="24433107"/>
    <w:rsid w:val="24802FFE"/>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6D3A0D"/>
    <w:rsid w:val="2B862AD9"/>
    <w:rsid w:val="2B9A6689"/>
    <w:rsid w:val="2BD2565B"/>
    <w:rsid w:val="2BF54B65"/>
    <w:rsid w:val="2C1B0959"/>
    <w:rsid w:val="2C297805"/>
    <w:rsid w:val="2CB91AF2"/>
    <w:rsid w:val="2D2A4A75"/>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374F9E"/>
    <w:rsid w:val="336D632F"/>
    <w:rsid w:val="338A521B"/>
    <w:rsid w:val="33BF0058"/>
    <w:rsid w:val="33C42EA4"/>
    <w:rsid w:val="3443526C"/>
    <w:rsid w:val="3479065F"/>
    <w:rsid w:val="34E739E4"/>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AA127C"/>
    <w:rsid w:val="41C064C4"/>
    <w:rsid w:val="428E1E1E"/>
    <w:rsid w:val="430A1810"/>
    <w:rsid w:val="438A6172"/>
    <w:rsid w:val="440B6E68"/>
    <w:rsid w:val="44685D19"/>
    <w:rsid w:val="44766514"/>
    <w:rsid w:val="447D5080"/>
    <w:rsid w:val="448548FB"/>
    <w:rsid w:val="44E003B0"/>
    <w:rsid w:val="4611199C"/>
    <w:rsid w:val="467B1B5E"/>
    <w:rsid w:val="4688106D"/>
    <w:rsid w:val="46A51C06"/>
    <w:rsid w:val="47255661"/>
    <w:rsid w:val="48295555"/>
    <w:rsid w:val="48416E62"/>
    <w:rsid w:val="48797774"/>
    <w:rsid w:val="48D84455"/>
    <w:rsid w:val="49111E8B"/>
    <w:rsid w:val="493223C0"/>
    <w:rsid w:val="497876CE"/>
    <w:rsid w:val="49AB0937"/>
    <w:rsid w:val="49C87C66"/>
    <w:rsid w:val="49CE754D"/>
    <w:rsid w:val="4A1A193E"/>
    <w:rsid w:val="4A2429E1"/>
    <w:rsid w:val="4AAB0181"/>
    <w:rsid w:val="4ABA75F9"/>
    <w:rsid w:val="4B2C1A50"/>
    <w:rsid w:val="4C126EA2"/>
    <w:rsid w:val="4C453335"/>
    <w:rsid w:val="4C59592E"/>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5343878"/>
    <w:rsid w:val="553B314C"/>
    <w:rsid w:val="5542669C"/>
    <w:rsid w:val="55460DEE"/>
    <w:rsid w:val="55566F19"/>
    <w:rsid w:val="55A20809"/>
    <w:rsid w:val="55CC4D81"/>
    <w:rsid w:val="55E565C3"/>
    <w:rsid w:val="55FF2734"/>
    <w:rsid w:val="56571B12"/>
    <w:rsid w:val="5684380C"/>
    <w:rsid w:val="56BB044F"/>
    <w:rsid w:val="57296541"/>
    <w:rsid w:val="57334564"/>
    <w:rsid w:val="575E7B32"/>
    <w:rsid w:val="576757A8"/>
    <w:rsid w:val="57821131"/>
    <w:rsid w:val="57A30D77"/>
    <w:rsid w:val="57AD617D"/>
    <w:rsid w:val="57AF2729"/>
    <w:rsid w:val="57CA6DF2"/>
    <w:rsid w:val="59012891"/>
    <w:rsid w:val="591C3ECD"/>
    <w:rsid w:val="59550740"/>
    <w:rsid w:val="59FC2F3F"/>
    <w:rsid w:val="5ABF583B"/>
    <w:rsid w:val="5AE86795"/>
    <w:rsid w:val="5AF44748"/>
    <w:rsid w:val="5B4C4A9A"/>
    <w:rsid w:val="5B5629F4"/>
    <w:rsid w:val="5B7F4C62"/>
    <w:rsid w:val="5BC45E64"/>
    <w:rsid w:val="5BC715C1"/>
    <w:rsid w:val="5BDC07D1"/>
    <w:rsid w:val="5BE4212A"/>
    <w:rsid w:val="5C047642"/>
    <w:rsid w:val="5C086A95"/>
    <w:rsid w:val="5C43611F"/>
    <w:rsid w:val="5C6030F6"/>
    <w:rsid w:val="5C7B4E8B"/>
    <w:rsid w:val="5C9624BC"/>
    <w:rsid w:val="5CEB5ABA"/>
    <w:rsid w:val="5D425013"/>
    <w:rsid w:val="5D68123E"/>
    <w:rsid w:val="5D8F0D20"/>
    <w:rsid w:val="5D952AE1"/>
    <w:rsid w:val="5DB650B8"/>
    <w:rsid w:val="5DD042A4"/>
    <w:rsid w:val="5E445F9B"/>
    <w:rsid w:val="5E5B481B"/>
    <w:rsid w:val="5EF31E48"/>
    <w:rsid w:val="5F3B711D"/>
    <w:rsid w:val="5F5D3816"/>
    <w:rsid w:val="5F704713"/>
    <w:rsid w:val="5F715065"/>
    <w:rsid w:val="5F752C71"/>
    <w:rsid w:val="5F820981"/>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187BB1"/>
    <w:rsid w:val="66313479"/>
    <w:rsid w:val="665F56FC"/>
    <w:rsid w:val="66EB3918"/>
    <w:rsid w:val="66EF4115"/>
    <w:rsid w:val="670A6088"/>
    <w:rsid w:val="6757657A"/>
    <w:rsid w:val="67837E01"/>
    <w:rsid w:val="678911A4"/>
    <w:rsid w:val="67B51AD8"/>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B1D09D4"/>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EFB5587"/>
    <w:rsid w:val="6F2C5477"/>
    <w:rsid w:val="6F5953DE"/>
    <w:rsid w:val="6F5A2B7D"/>
    <w:rsid w:val="6FA7088A"/>
    <w:rsid w:val="6FBC0274"/>
    <w:rsid w:val="6FCF2198"/>
    <w:rsid w:val="702A6D7B"/>
    <w:rsid w:val="706D5ACD"/>
    <w:rsid w:val="70A77F6C"/>
    <w:rsid w:val="70B256C9"/>
    <w:rsid w:val="70CA0872"/>
    <w:rsid w:val="711A26BF"/>
    <w:rsid w:val="712016CB"/>
    <w:rsid w:val="713E32DD"/>
    <w:rsid w:val="714B0A00"/>
    <w:rsid w:val="715425EF"/>
    <w:rsid w:val="71A82423"/>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1447</Words>
  <Characters>1550</Characters>
  <Lines>9</Lines>
  <Paragraphs>2</Paragraphs>
  <TotalTime>0</TotalTime>
  <ScaleCrop>false</ScaleCrop>
  <LinksUpToDate>false</LinksUpToDate>
  <CharactersWithSpaces>1627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2026-01-09T07:29:58Z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